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3594" w:rsidRPr="002F31DD" w:rsidRDefault="0087568E">
      <w:p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D819B" wp14:editId="3EE1EFCD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191250" cy="247650"/>
                <wp:effectExtent l="9525" t="9525" r="952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F596C" w:rsidRPr="00DF596C" w:rsidRDefault="00DB06FD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About VBA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25pt;margin-top:0;width:48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DF596C" w:rsidRPr="00DF596C" w:rsidRDefault="00DB06FD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About VBA</w:t>
                      </w:r>
                    </w:p>
                  </w:txbxContent>
                </v:textbox>
              </v:shape>
            </w:pict>
          </mc:Fallback>
        </mc:AlternateContent>
      </w:r>
    </w:p>
    <w:p w:rsidR="008B3594" w:rsidRPr="002F31DD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DB06FD" w:rsidRPr="002F31DD" w:rsidRDefault="00DB06FD" w:rsidP="00817E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1DD">
        <w:rPr>
          <w:rFonts w:ascii="Times New Roman" w:hAnsi="Times New Roman" w:cs="Times New Roman"/>
          <w:sz w:val="24"/>
          <w:szCs w:val="24"/>
          <w:shd w:val="clear" w:color="auto" w:fill="FFFFFF"/>
        </w:rPr>
        <w:t>Visual Basic for Applications is an implementation of Microsoft's event-driven programming language Visual Basic 6, which was discontinued in 2008, and its associated integrated development environment. Visual Basic for Applications enables building user-defined functions (UDFs), automating processes and accessing Windows API and other low-level functionality through dynamic-link libraries (DLLs).</w:t>
      </w:r>
    </w:p>
    <w:p w:rsidR="00817EAD" w:rsidRPr="002F31DD" w:rsidRDefault="00B212EE" w:rsidP="00817EAD">
      <w:pPr>
        <w:rPr>
          <w:rFonts w:ascii="Times New Roman" w:hAnsi="Times New Roman" w:cs="Times New Roman"/>
          <w:b/>
          <w:sz w:val="24"/>
          <w:szCs w:val="24"/>
        </w:rPr>
      </w:pPr>
      <w:r w:rsidRPr="002F31DD">
        <w:rPr>
          <w:rFonts w:ascii="Times New Roman" w:hAnsi="Times New Roman" w:cs="Times New Roman"/>
          <w:b/>
          <w:sz w:val="24"/>
          <w:szCs w:val="24"/>
        </w:rPr>
        <w:t>Why VBA</w:t>
      </w:r>
    </w:p>
    <w:p w:rsidR="00DB06FD" w:rsidRPr="002F31DD" w:rsidRDefault="00DB06FD" w:rsidP="00DB06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Used in Microsoft Excel to create sophisticated tools that can be used in business, engineering and science.</w:t>
      </w:r>
    </w:p>
    <w:p w:rsidR="00DB06FD" w:rsidRPr="002F31DD" w:rsidRDefault="00DB06FD" w:rsidP="00DB06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VBA allows users a level of customization beyond what is typically available in Microsoft Office products, such as Excel, Word and Power Point. </w:t>
      </w:r>
    </w:p>
    <w:p w:rsidR="00DB06FD" w:rsidRPr="002F31DD" w:rsidRDefault="00DB06FD" w:rsidP="00DB06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A user types commands into an editing module to create a macro. </w:t>
      </w:r>
    </w:p>
    <w:p w:rsidR="00DB06FD" w:rsidRPr="002F31DD" w:rsidRDefault="00DB06FD" w:rsidP="00DB06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It allow the user to automatically generate customized reports, charts and perform other data processing functions. </w:t>
      </w:r>
    </w:p>
    <w:p w:rsidR="00DB06FD" w:rsidRPr="002F31DD" w:rsidRDefault="00DB06FD" w:rsidP="00DB06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Within the finance industry, VBA for Excel is commonly used to develop and maintain complex financial spreadsheet models. </w:t>
      </w:r>
    </w:p>
    <w:p w:rsidR="00DB06FD" w:rsidRPr="002F31DD" w:rsidRDefault="00DB06FD" w:rsidP="00DB06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Rapid design and analysis tools for engineering can be easily constructed in office applications using VBA. </w:t>
      </w:r>
    </w:p>
    <w:p w:rsidR="00DB06FD" w:rsidRPr="002F31DD" w:rsidRDefault="00DB06FD" w:rsidP="00E9162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VBA is a great all-in-one kit for customizing your Office experience.</w:t>
      </w:r>
    </w:p>
    <w:p w:rsidR="00817EAD" w:rsidRPr="002F31DD" w:rsidRDefault="00817EAD" w:rsidP="00817EAD">
      <w:pPr>
        <w:jc w:val="both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Today, AWS provides a highly reliable, scalable, low-cost infrastructure platform in the cloud that powers hundreds of thousands of businesses in 190 countries around the world.</w:t>
      </w:r>
    </w:p>
    <w:p w:rsidR="004B76A4" w:rsidRPr="002F31DD" w:rsidRDefault="0087568E" w:rsidP="004B76A4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69CE" wp14:editId="701CF7F9">
                <wp:simplePos x="0" y="0"/>
                <wp:positionH relativeFrom="column">
                  <wp:posOffset>-180975</wp:posOffset>
                </wp:positionH>
                <wp:positionV relativeFrom="paragraph">
                  <wp:posOffset>100330</wp:posOffset>
                </wp:positionV>
                <wp:extent cx="6191250" cy="247650"/>
                <wp:effectExtent l="9525" t="6985" r="9525" b="215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B212EE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Who can do VBA?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-14.25pt;margin-top:7.9pt;width:48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B212EE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Who can do VBA?</w:t>
                      </w:r>
                    </w:p>
                  </w:txbxContent>
                </v:textbox>
              </v:shape>
            </w:pict>
          </mc:Fallback>
        </mc:AlternateContent>
      </w:r>
    </w:p>
    <w:p w:rsidR="004B76A4" w:rsidRPr="002F31DD" w:rsidRDefault="004B76A4" w:rsidP="004B76A4">
      <w:pPr>
        <w:autoSpaceDE w:val="0"/>
        <w:autoSpaceDN w:val="0"/>
        <w:adjustRightInd w:val="0"/>
        <w:spacing w:after="0" w:line="288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4B76A4" w:rsidRPr="002F31DD" w:rsidRDefault="004B76A4" w:rsidP="004B76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 xml:space="preserve">Absolute Beginners. No prior AWS experience is necessary </w:t>
      </w:r>
    </w:p>
    <w:p w:rsidR="004B76A4" w:rsidRPr="002F31DD" w:rsidRDefault="004B76A4" w:rsidP="004B76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 xml:space="preserve">Previous System Administration/ Development knowledge would be added advantage </w:t>
      </w:r>
    </w:p>
    <w:p w:rsidR="00817EAD" w:rsidRPr="002F31DD" w:rsidRDefault="004B76A4" w:rsidP="00B50491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Syst</w:t>
      </w:r>
      <w:r w:rsidR="00B50491" w:rsidRPr="002F31DD">
        <w:rPr>
          <w:rFonts w:ascii="Times New Roman" w:hAnsi="Times New Roman" w:cs="Times New Roman"/>
          <w:sz w:val="24"/>
          <w:szCs w:val="24"/>
        </w:rPr>
        <w:t>em Administrators Interested in learning technical skills</w:t>
      </w:r>
    </w:p>
    <w:p w:rsidR="00B50491" w:rsidRPr="002F31DD" w:rsidRDefault="00B50491" w:rsidP="00B50491">
      <w:pPr>
        <w:autoSpaceDE w:val="0"/>
        <w:autoSpaceDN w:val="0"/>
        <w:adjustRightInd w:val="0"/>
        <w:spacing w:after="0" w:line="288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B50491" w:rsidRPr="002F31DD" w:rsidRDefault="0087568E" w:rsidP="00B5049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1FA47" wp14:editId="23CB4226">
                <wp:simplePos x="0" y="0"/>
                <wp:positionH relativeFrom="column">
                  <wp:posOffset>-180975</wp:posOffset>
                </wp:positionH>
                <wp:positionV relativeFrom="paragraph">
                  <wp:posOffset>71120</wp:posOffset>
                </wp:positionV>
                <wp:extent cx="6191250" cy="247650"/>
                <wp:effectExtent l="9525" t="8890" r="9525" b="292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250C92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Prerequisites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8" type="#_x0000_t202" style="position:absolute;margin-left:-14.25pt;margin-top:5.6pt;width:48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250C92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Prerequisites</w:t>
                      </w:r>
                    </w:p>
                  </w:txbxContent>
                </v:textbox>
              </v:shape>
            </w:pict>
          </mc:Fallback>
        </mc:AlternateContent>
      </w:r>
    </w:p>
    <w:p w:rsidR="00B50491" w:rsidRPr="002F31DD" w:rsidRDefault="00B50491" w:rsidP="00B5049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50491" w:rsidRPr="002F31DD" w:rsidRDefault="00B50491" w:rsidP="00B504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3594" w:rsidRPr="002F31DD" w:rsidRDefault="00250C92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Some knowledge of any Operating Systems</w:t>
      </w:r>
    </w:p>
    <w:p w:rsidR="00250C92" w:rsidRPr="002F31DD" w:rsidRDefault="00250C92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Knowled</w:t>
      </w:r>
      <w:r w:rsidR="00B50491" w:rsidRPr="002F31D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ge of Excel</w:t>
      </w:r>
    </w:p>
    <w:p w:rsidR="00250C92" w:rsidRPr="002F31DD" w:rsidRDefault="00250C92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Some knowledge of</w:t>
      </w:r>
      <w:r w:rsidR="00B50491" w:rsidRPr="002F31D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 xml:space="preserve"> Excel formulas </w:t>
      </w:r>
    </w:p>
    <w:p w:rsidR="00250C92" w:rsidRPr="002F31DD" w:rsidRDefault="00250C92" w:rsidP="00250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BFEF9"/>
        </w:rPr>
        <w:t>Programming knowledge is not required</w:t>
      </w:r>
    </w:p>
    <w:p w:rsidR="008B3594" w:rsidRPr="002F31DD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8B3594" w:rsidRPr="002F31DD" w:rsidRDefault="008B3594" w:rsidP="008B3594">
      <w:pPr>
        <w:rPr>
          <w:rFonts w:ascii="Times New Roman" w:hAnsi="Times New Roman" w:cs="Times New Roman"/>
          <w:sz w:val="24"/>
          <w:szCs w:val="24"/>
        </w:rPr>
      </w:pPr>
    </w:p>
    <w:p w:rsidR="008B3594" w:rsidRPr="002F31DD" w:rsidRDefault="0087568E" w:rsidP="008B3594">
      <w:p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562CD" wp14:editId="149C38C1">
                <wp:simplePos x="0" y="0"/>
                <wp:positionH relativeFrom="column">
                  <wp:posOffset>-161925</wp:posOffset>
                </wp:positionH>
                <wp:positionV relativeFrom="paragraph">
                  <wp:posOffset>-276225</wp:posOffset>
                </wp:positionV>
                <wp:extent cx="6191250" cy="282575"/>
                <wp:effectExtent l="9525" t="13970" r="9525" b="273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50C92" w:rsidRPr="00DF596C" w:rsidRDefault="007406F4" w:rsidP="00250C92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Program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-12.75pt;margin-top:-21.75pt;width:487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250C92" w:rsidRPr="00DF596C" w:rsidRDefault="007406F4" w:rsidP="00250C92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Program Objectives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8B3594" w:rsidRPr="002F31DD" w:rsidRDefault="007406F4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Practical based learning.</w:t>
      </w:r>
    </w:p>
    <w:p w:rsidR="00B212EE" w:rsidRPr="002F31DD" w:rsidRDefault="00B212EE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Macros</w:t>
      </w:r>
      <w:r w:rsidRPr="002F31DD">
        <w:rPr>
          <w:rFonts w:ascii="Times New Roman" w:hAnsi="Times New Roman" w:cs="Times New Roman"/>
          <w:sz w:val="24"/>
          <w:szCs w:val="24"/>
          <w:shd w:val="clear" w:color="auto" w:fill="FFFFFF"/>
        </w:rPr>
        <w:t> automate tasks and merge program functions that enable developers to build custom solutions using Visual Basic.</w:t>
      </w:r>
    </w:p>
    <w:p w:rsidR="007406F4" w:rsidRPr="002F31DD" w:rsidRDefault="007406F4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 xml:space="preserve">Individual should be able to grab the </w:t>
      </w:r>
      <w:r w:rsidR="00B212EE" w:rsidRPr="002F31DD">
        <w:rPr>
          <w:rFonts w:ascii="Times New Roman" w:hAnsi="Times New Roman" w:cs="Times New Roman"/>
          <w:sz w:val="24"/>
          <w:szCs w:val="24"/>
        </w:rPr>
        <w:t>relevant opportunity</w:t>
      </w:r>
      <w:r w:rsidRPr="002F31DD">
        <w:rPr>
          <w:rFonts w:ascii="Times New Roman" w:hAnsi="Times New Roman" w:cs="Times New Roman"/>
          <w:sz w:val="24"/>
          <w:szCs w:val="24"/>
        </w:rPr>
        <w:t>.</w:t>
      </w:r>
    </w:p>
    <w:p w:rsidR="007406F4" w:rsidRPr="002F31DD" w:rsidRDefault="007406F4" w:rsidP="00740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sz w:val="24"/>
          <w:szCs w:val="24"/>
        </w:rPr>
        <w:t>Individual will be able to work on the project immediately.</w:t>
      </w:r>
    </w:p>
    <w:p w:rsidR="007406F4" w:rsidRPr="002F31DD" w:rsidRDefault="007406F4" w:rsidP="007406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06F4" w:rsidRPr="002F31DD" w:rsidRDefault="0087568E" w:rsidP="008B3594">
      <w:p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9F544" wp14:editId="72831189">
                <wp:simplePos x="0" y="0"/>
                <wp:positionH relativeFrom="column">
                  <wp:posOffset>-219075</wp:posOffset>
                </wp:positionH>
                <wp:positionV relativeFrom="paragraph">
                  <wp:posOffset>74295</wp:posOffset>
                </wp:positionV>
                <wp:extent cx="6191250" cy="282575"/>
                <wp:effectExtent l="9525" t="11430" r="9525" b="298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406F4" w:rsidRPr="007406F4" w:rsidRDefault="00B212EE" w:rsidP="007406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</w:rPr>
                              <w:t>Program Contents VBA</w:t>
                            </w:r>
                          </w:p>
                          <w:p w:rsidR="007406F4" w:rsidRPr="00DF596C" w:rsidRDefault="007406F4" w:rsidP="007406F4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0" type="#_x0000_t202" style="position:absolute;margin-left:-17.25pt;margin-top:5.85pt;width:487.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" fillcolor="#aab0c7 [1940]" strokecolor="#727ca3 [3204]" strokeweight="1pt">
                <v:fill color2="#727ca3 [3204]" focus="50%" type="gradient"/>
                <v:shadow on="t" color="#363c53 [1604]" offset="1pt"/>
                <v:textbox>
                  <w:txbxContent>
                    <w:p w:rsidR="007406F4" w:rsidRPr="007406F4" w:rsidRDefault="00B212EE" w:rsidP="007406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002060"/>
                          <w:sz w:val="24"/>
                        </w:rPr>
                        <w:t>Program Contents VBA</w:t>
                      </w:r>
                    </w:p>
                    <w:p w:rsidR="007406F4" w:rsidRPr="00DF596C" w:rsidRDefault="007406F4" w:rsidP="007406F4">
                      <w:pPr>
                        <w:rPr>
                          <w:b/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594" w:rsidRPr="002F31DD" w:rsidRDefault="008B3594" w:rsidP="008B3594">
      <w:pPr>
        <w:rPr>
          <w:rFonts w:ascii="Times New Roman" w:hAnsi="Times New Roman" w:cs="Times New Roman"/>
          <w:b/>
          <w:sz w:val="24"/>
          <w:szCs w:val="24"/>
        </w:rPr>
      </w:pPr>
    </w:p>
    <w:p w:rsidR="00B212EE" w:rsidRPr="002F31DD" w:rsidRDefault="00B212EE" w:rsidP="00B212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t>Knowing VBA: Time: 2 hours (2 hours’ class + Practice)</w:t>
      </w: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Recording And Running A Simple Macro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Editing An Existing Macro In The Visual Basic Editor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New Macro Enabled File Type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Quick Tour Of The Visual Basic Editor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What Is A Module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Trigger A Procedure From The Quick Access Toolbar  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Customizing The Ribbons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Adding Buttons To Sheets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Adding A Keyboard Shortcut Trigger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Where to Store Your VBA Code</w:t>
      </w:r>
    </w:p>
    <w:p w:rsidR="00B212EE" w:rsidRPr="002F31DD" w:rsidRDefault="00B212EE" w:rsidP="00B212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Adding Code to The PERSONAL File  </w:t>
      </w:r>
    </w:p>
    <w:p w:rsidR="00B212EE" w:rsidRPr="002F31DD" w:rsidRDefault="00B212EE" w:rsidP="00B212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t>Variables and Data Types: Time: 3 hours (2 hours’ class + 1-hour Practice)</w:t>
      </w: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Using Comments Within Your VBA Code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Declaring Variables and Data Types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Scope of A Variable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Static Declaration and Variable Expiry  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Constants Instead of Variables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An Intrinsic Constant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String and Date Types Expanded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VBA Operators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Arrays</w:t>
      </w:r>
    </w:p>
    <w:p w:rsidR="00B212EE" w:rsidRPr="002F31DD" w:rsidRDefault="00B212EE" w:rsidP="00B212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Multi-Dimensional Arrays</w:t>
      </w: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B212EE" w:rsidRPr="002F31DD" w:rsidRDefault="00B212EE" w:rsidP="00B212EE">
      <w:p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Functions and </w:t>
      </w:r>
      <w:proofErr w:type="gramStart"/>
      <w:r w:rsidRPr="002F31DD">
        <w:rPr>
          <w:rFonts w:ascii="Times New Roman" w:hAnsi="Times New Roman" w:cs="Times New Roman"/>
          <w:b/>
          <w:bCs/>
          <w:sz w:val="24"/>
          <w:szCs w:val="24"/>
        </w:rPr>
        <w:t>Procedures :</w:t>
      </w:r>
      <w:proofErr w:type="gramEnd"/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 Time: 3 hours (2 hours class + 1 hour Practice)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What Is A Function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Creating A Function Procedure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How To Call A Function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Creating A Sub Procedure Manually  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How To Call A Sub Procedure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Built In VBA Date Functions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Text Manipulation With VBA Functions  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Determining File Sizes Using FILELEN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Using Worksheet Excel Functions In VBA Code  </w:t>
      </w:r>
    </w:p>
    <w:p w:rsidR="00B212EE" w:rsidRPr="002F31DD" w:rsidRDefault="00B212EE" w:rsidP="00B212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User Defined Functions</w:t>
      </w:r>
    </w:p>
    <w:p w:rsidR="00B212EE" w:rsidRPr="002F31DD" w:rsidRDefault="00B212EE" w:rsidP="00B21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4. Cells and </w:t>
      </w:r>
      <w:proofErr w:type="gramStart"/>
      <w:r w:rsidRPr="002F31DD">
        <w:rPr>
          <w:rFonts w:ascii="Times New Roman" w:hAnsi="Times New Roman" w:cs="Times New Roman"/>
          <w:b/>
          <w:bCs/>
          <w:sz w:val="24"/>
          <w:szCs w:val="24"/>
        </w:rPr>
        <w:t>Ranges :</w:t>
      </w:r>
      <w:proofErr w:type="gramEnd"/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 Time: 3 hours (2 hours class + 1 hour Practice)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Referencing Cells Using The Range Object  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VALUE Of Ranges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TEXT Object Of The RANGE  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Common METHODS Of The RANGE Object  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 Number Of Read Only RANGE Properties     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CELLS Property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OFFSET Property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FONT Property And Colors 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Formatting Numeric Values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Add Formulas To Cells Through VBA Code  </w:t>
      </w:r>
    </w:p>
    <w:p w:rsidR="00B212EE" w:rsidRPr="002F31DD" w:rsidRDefault="00B212EE" w:rsidP="00B212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Using MSGBOX To Interact With Users </w:t>
      </w:r>
    </w:p>
    <w:p w:rsidR="00B212EE" w:rsidRPr="002F31DD" w:rsidRDefault="00B212EE" w:rsidP="00B21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5. Conditional Statement and </w:t>
      </w:r>
      <w:proofErr w:type="gramStart"/>
      <w:r w:rsidRPr="002F31DD">
        <w:rPr>
          <w:rFonts w:ascii="Times New Roman" w:hAnsi="Times New Roman" w:cs="Times New Roman"/>
          <w:b/>
          <w:bCs/>
          <w:sz w:val="24"/>
          <w:szCs w:val="24"/>
        </w:rPr>
        <w:t>Loops :</w:t>
      </w:r>
      <w:proofErr w:type="gramEnd"/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 Time: 3 hours (2 hours class + 1 hour Practice)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Using GOTO And Labels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Controlling The Program Flow With IF THEN ELSE  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Multiple Criteria Plus Nested IFs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Adding ELSEIF To Speed Up Execution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SELECT CASE As An Alternative To IF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The FOR NEXT Loop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FOR NEXT With A VBA Collection  </w:t>
      </w:r>
    </w:p>
    <w:p w:rsidR="00B212EE" w:rsidRPr="002F31DD" w:rsidRDefault="00B212EE" w:rsidP="00B212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DO WHILE Loop</w:t>
      </w:r>
    </w:p>
    <w:p w:rsidR="00B212EE" w:rsidRPr="002F31DD" w:rsidRDefault="00B212EE" w:rsidP="00B21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6. Events and </w:t>
      </w:r>
      <w:proofErr w:type="gramStart"/>
      <w:r w:rsidRPr="002F31DD">
        <w:rPr>
          <w:rFonts w:ascii="Times New Roman" w:hAnsi="Times New Roman" w:cs="Times New Roman"/>
          <w:b/>
          <w:bCs/>
          <w:sz w:val="24"/>
          <w:szCs w:val="24"/>
        </w:rPr>
        <w:t>Triggers :</w:t>
      </w:r>
      <w:proofErr w:type="gramEnd"/>
      <w:r w:rsidRPr="002F31DD">
        <w:rPr>
          <w:rFonts w:ascii="Times New Roman" w:hAnsi="Times New Roman" w:cs="Times New Roman"/>
          <w:b/>
          <w:bCs/>
          <w:sz w:val="24"/>
          <w:szCs w:val="24"/>
        </w:rPr>
        <w:t xml:space="preserve"> Time: 3 hours (2 hours class + 1 hour Practice)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How To Create An Event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31DD">
        <w:rPr>
          <w:rFonts w:ascii="Times New Roman" w:hAnsi="Times New Roman" w:cs="Times New Roman"/>
          <w:bCs/>
          <w:sz w:val="24"/>
          <w:szCs w:val="24"/>
        </w:rPr>
        <w:t>WorkBook</w:t>
      </w:r>
      <w:proofErr w:type="spellEnd"/>
      <w:r w:rsidRPr="002F31DD">
        <w:rPr>
          <w:rFonts w:ascii="Times New Roman" w:hAnsi="Times New Roman" w:cs="Times New Roman"/>
          <w:bCs/>
          <w:sz w:val="24"/>
          <w:szCs w:val="24"/>
        </w:rPr>
        <w:t xml:space="preserve"> Events - Open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Workbook Events - Closing And Saving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Workbook Triggers - Activate And Deactivate  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lastRenderedPageBreak/>
        <w:t>Worksheet Triggers - Activate And Deactivate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Other Useful Worksheet Triggers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Using Application Events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Use INPUTBOX for Accepting Values from Users            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Selecting A Range with The INPUT Box</w:t>
      </w: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F31DD">
        <w:rPr>
          <w:rFonts w:ascii="Times New Roman" w:hAnsi="Times New Roman" w:cs="Times New Roman"/>
          <w:b/>
          <w:bCs/>
          <w:sz w:val="24"/>
          <w:szCs w:val="24"/>
        </w:rPr>
        <w:t>7. Debugging: Time: 3 hours (2 hours class + 1 hour Practice)</w:t>
      </w:r>
    </w:p>
    <w:p w:rsidR="00B212EE" w:rsidRPr="002F31DD" w:rsidRDefault="00B212EE" w:rsidP="00B212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Error Trapping the Easy Way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Make The VBA Ignore Errors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Interact With The User When An Error Occurs  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Making Use Of The ERR Object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Debugging Techniques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Using Breakpoints To Help Debug</w:t>
      </w:r>
    </w:p>
    <w:p w:rsidR="00B212EE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Setup And Use A Watch</w:t>
      </w:r>
    </w:p>
    <w:p w:rsidR="003D4459" w:rsidRPr="002F31DD" w:rsidRDefault="00B212EE" w:rsidP="00B212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31DD">
        <w:rPr>
          <w:rFonts w:ascii="Times New Roman" w:hAnsi="Times New Roman" w:cs="Times New Roman"/>
          <w:bCs/>
          <w:sz w:val="24"/>
          <w:szCs w:val="24"/>
        </w:rPr>
        <w:t>Speeding Up The VBA Tips</w:t>
      </w:r>
    </w:p>
    <w:sectPr w:rsidR="003D4459" w:rsidRPr="002F31DD" w:rsidSect="008B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144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7D" w:rsidRDefault="009D5A7D" w:rsidP="00474510">
      <w:pPr>
        <w:spacing w:after="0" w:line="240" w:lineRule="auto"/>
      </w:pPr>
      <w:r>
        <w:separator/>
      </w:r>
    </w:p>
  </w:endnote>
  <w:endnote w:type="continuationSeparator" w:id="0">
    <w:p w:rsidR="009D5A7D" w:rsidRDefault="009D5A7D" w:rsidP="0047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8B3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7D" w:rsidRDefault="009D5A7D" w:rsidP="00474510">
      <w:pPr>
        <w:spacing w:after="0" w:line="240" w:lineRule="auto"/>
      </w:pPr>
      <w:r>
        <w:separator/>
      </w:r>
    </w:p>
  </w:footnote>
  <w:footnote w:type="continuationSeparator" w:id="0">
    <w:p w:rsidR="009D5A7D" w:rsidRDefault="009D5A7D" w:rsidP="0047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9D5A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6510" o:spid="_x0000_s2065" type="#_x0000_t75" style="position:absolute;margin-left:0;margin-top:0;width:467.85pt;height:80.7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108"/>
      <w:docPartObj>
        <w:docPartGallery w:val="Watermarks"/>
        <w:docPartUnique/>
      </w:docPartObj>
    </w:sdtPr>
    <w:sdtEndPr/>
    <w:sdtContent>
      <w:p w:rsidR="00474510" w:rsidRDefault="009D5A7D" w:rsidP="00474510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7526511" o:spid="_x0000_s2066" type="#_x0000_t75" style="position:absolute;left:0;text-align:left;margin-left:0;margin-top:0;width:467.85pt;height:80.7pt;z-index:-251656192;mso-position-horizontal:center;mso-position-horizontal-relative:margin;mso-position-vertical:center;mso-position-vertical-relative:margin" o:allowincell="f">
              <v:imagedata r:id="rId1" o:title="log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94" w:rsidRDefault="009D5A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6509" o:spid="_x0000_s2064" type="#_x0000_t75" style="position:absolute;margin-left:0;margin-top:0;width:467.85pt;height:80.7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4A7144"/>
    <w:lvl w:ilvl="0">
      <w:numFmt w:val="bullet"/>
      <w:lvlText w:val="*"/>
      <w:lvlJc w:val="left"/>
    </w:lvl>
  </w:abstractNum>
  <w:abstractNum w:abstractNumId="1">
    <w:nsid w:val="07085BD7"/>
    <w:multiLevelType w:val="hybridMultilevel"/>
    <w:tmpl w:val="06F4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D9"/>
    <w:multiLevelType w:val="hybridMultilevel"/>
    <w:tmpl w:val="1910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0E6"/>
    <w:multiLevelType w:val="hybridMultilevel"/>
    <w:tmpl w:val="F2FC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811C0"/>
    <w:multiLevelType w:val="hybridMultilevel"/>
    <w:tmpl w:val="65E0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E6444"/>
    <w:multiLevelType w:val="hybridMultilevel"/>
    <w:tmpl w:val="C17C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479BC"/>
    <w:multiLevelType w:val="hybridMultilevel"/>
    <w:tmpl w:val="CD84E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F223C"/>
    <w:multiLevelType w:val="hybridMultilevel"/>
    <w:tmpl w:val="3C82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61F64"/>
    <w:multiLevelType w:val="hybridMultilevel"/>
    <w:tmpl w:val="D3E6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B2E2A"/>
    <w:multiLevelType w:val="hybridMultilevel"/>
    <w:tmpl w:val="65BA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204E6"/>
    <w:multiLevelType w:val="hybridMultilevel"/>
    <w:tmpl w:val="69A0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53F52"/>
    <w:multiLevelType w:val="hybridMultilevel"/>
    <w:tmpl w:val="E75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17733"/>
    <w:multiLevelType w:val="hybridMultilevel"/>
    <w:tmpl w:val="8760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0"/>
    <w:rsid w:val="00235162"/>
    <w:rsid w:val="00250C92"/>
    <w:rsid w:val="002F31DD"/>
    <w:rsid w:val="003D4459"/>
    <w:rsid w:val="004447F3"/>
    <w:rsid w:val="00474510"/>
    <w:rsid w:val="004B76A4"/>
    <w:rsid w:val="0060156F"/>
    <w:rsid w:val="00725D12"/>
    <w:rsid w:val="007406F4"/>
    <w:rsid w:val="00745C5F"/>
    <w:rsid w:val="00817EAD"/>
    <w:rsid w:val="00846815"/>
    <w:rsid w:val="0087568E"/>
    <w:rsid w:val="008B3594"/>
    <w:rsid w:val="008D0193"/>
    <w:rsid w:val="0099724F"/>
    <w:rsid w:val="009D5A7D"/>
    <w:rsid w:val="00B212EE"/>
    <w:rsid w:val="00B50491"/>
    <w:rsid w:val="00BD404F"/>
    <w:rsid w:val="00CB0D96"/>
    <w:rsid w:val="00DB06FD"/>
    <w:rsid w:val="00D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5:docId w15:val="{075B55C3-C400-4207-B58D-77CD219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510"/>
  </w:style>
  <w:style w:type="paragraph" w:styleId="Footer">
    <w:name w:val="footer"/>
    <w:basedOn w:val="Normal"/>
    <w:link w:val="FooterChar"/>
    <w:uiPriority w:val="99"/>
    <w:semiHidden/>
    <w:unhideWhenUsed/>
    <w:rsid w:val="0047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510"/>
  </w:style>
  <w:style w:type="paragraph" w:styleId="BalloonText">
    <w:name w:val="Balloon Text"/>
    <w:basedOn w:val="Normal"/>
    <w:link w:val="BalloonTextChar"/>
    <w:uiPriority w:val="99"/>
    <w:semiHidden/>
    <w:unhideWhenUsed/>
    <w:rsid w:val="0047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EA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EAD"/>
    <w:rPr>
      <w:color w:val="B292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6CC8-B1ED-441C-853C-DDD14B9A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khanagoudar</dc:creator>
  <cp:lastModifiedBy>SDMR2018</cp:lastModifiedBy>
  <cp:revision>2</cp:revision>
  <dcterms:created xsi:type="dcterms:W3CDTF">2019-03-01T06:58:00Z</dcterms:created>
  <dcterms:modified xsi:type="dcterms:W3CDTF">2019-03-01T06:58:00Z</dcterms:modified>
</cp:coreProperties>
</file>